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3548" w14:textId="77777777" w:rsidR="00E167AC" w:rsidRPr="00BF2644" w:rsidRDefault="00E167AC" w:rsidP="00E167AC">
      <w:pPr>
        <w:rPr>
          <w:rFonts w:ascii="Times New Roman" w:hAnsi="Times New Roman" w:cs="Times New Roman"/>
        </w:rPr>
      </w:pPr>
    </w:p>
    <w:p w14:paraId="63E0AF7F" w14:textId="7475E295" w:rsidR="00E167AC" w:rsidRPr="00BF2644" w:rsidRDefault="00E167AC" w:rsidP="00E167AC">
      <w:pPr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 xml:space="preserve">Subject: Request for Support to Enroll in </w:t>
      </w:r>
      <w:r w:rsidR="00680857">
        <w:rPr>
          <w:rFonts w:ascii="Times New Roman" w:hAnsi="Times New Roman" w:cs="Times New Roman"/>
        </w:rPr>
        <w:t>Introduction to Data Visualization</w:t>
      </w:r>
      <w:r w:rsidRPr="00BF2644">
        <w:rPr>
          <w:rFonts w:ascii="Times New Roman" w:hAnsi="Times New Roman" w:cs="Times New Roman"/>
        </w:rPr>
        <w:t xml:space="preserve"> Microcredential</w:t>
      </w:r>
    </w:p>
    <w:p w14:paraId="3939B932" w14:textId="77777777" w:rsidR="0021392C" w:rsidRPr="00BF2644" w:rsidRDefault="0021392C" w:rsidP="0021392C">
      <w:pPr>
        <w:rPr>
          <w:rFonts w:ascii="Times New Roman" w:hAnsi="Times New Roman" w:cs="Times New Roman"/>
        </w:rPr>
      </w:pPr>
    </w:p>
    <w:p w14:paraId="76828FEC" w14:textId="77777777" w:rsidR="0021392C" w:rsidRPr="00BF2644" w:rsidRDefault="0021392C" w:rsidP="0021392C">
      <w:pPr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>Dear [Manager's Name],</w:t>
      </w:r>
    </w:p>
    <w:p w14:paraId="09D84BFF" w14:textId="77777777" w:rsidR="0021392C" w:rsidRPr="00BF2644" w:rsidRDefault="0021392C" w:rsidP="0021392C">
      <w:pPr>
        <w:rPr>
          <w:rFonts w:ascii="Times New Roman" w:hAnsi="Times New Roman" w:cs="Times New Roman"/>
        </w:rPr>
      </w:pPr>
    </w:p>
    <w:p w14:paraId="6958DC65" w14:textId="20739CE5" w:rsidR="0021392C" w:rsidRPr="00BF2644" w:rsidRDefault="0021392C" w:rsidP="00A45D85">
      <w:pPr>
        <w:spacing w:line="276" w:lineRule="auto"/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 xml:space="preserve">I am writing to request your support in enrolling in the </w:t>
      </w:r>
      <w:hyperlink r:id="rId9" w:history="1">
        <w:r w:rsidR="00680857" w:rsidRPr="00316685">
          <w:rPr>
            <w:rStyle w:val="Hyperlink"/>
            <w:rFonts w:ascii="Times New Roman" w:hAnsi="Times New Roman" w:cs="Times New Roman"/>
          </w:rPr>
          <w:t>Introduction to Data Visualization</w:t>
        </w:r>
      </w:hyperlink>
      <w:r w:rsidR="00680857" w:rsidRPr="00BF2644">
        <w:rPr>
          <w:rFonts w:ascii="Times New Roman" w:hAnsi="Times New Roman" w:cs="Times New Roman"/>
        </w:rPr>
        <w:t xml:space="preserve"> </w:t>
      </w:r>
      <w:r w:rsidRPr="00BF2644">
        <w:rPr>
          <w:rFonts w:ascii="Times New Roman" w:hAnsi="Times New Roman" w:cs="Times New Roman"/>
        </w:rPr>
        <w:t xml:space="preserve">microcredential offered by the University of North Texas (UNT). This self-paced online course is designed to </w:t>
      </w:r>
      <w:r w:rsidR="00A000E5" w:rsidRPr="00A000E5">
        <w:rPr>
          <w:rFonts w:ascii="Times New Roman" w:hAnsi="Times New Roman" w:cs="Times New Roman"/>
        </w:rPr>
        <w:t>provide a foundational understanding of data literacy and visualization principles</w:t>
      </w:r>
      <w:r w:rsidR="00A000E5">
        <w:rPr>
          <w:rFonts w:ascii="Times New Roman" w:hAnsi="Times New Roman" w:cs="Times New Roman"/>
        </w:rPr>
        <w:t>.</w:t>
      </w:r>
    </w:p>
    <w:p w14:paraId="466345E7" w14:textId="77777777" w:rsidR="00A000E5" w:rsidRDefault="00A000E5" w:rsidP="00A45D85">
      <w:pPr>
        <w:spacing w:line="276" w:lineRule="auto"/>
        <w:rPr>
          <w:rFonts w:ascii="Times New Roman" w:eastAsia="Garamond" w:hAnsi="Times New Roman" w:cs="Times New Roman"/>
          <w:color w:val="000000" w:themeColor="text1"/>
        </w:rPr>
      </w:pPr>
    </w:p>
    <w:p w14:paraId="69E0C49B" w14:textId="0CDAECFE" w:rsidR="0021392C" w:rsidRPr="00BF2644" w:rsidRDefault="5F872F51" w:rsidP="00A45D85">
      <w:pPr>
        <w:spacing w:line="276" w:lineRule="auto"/>
        <w:rPr>
          <w:rFonts w:ascii="Times New Roman" w:hAnsi="Times New Roman" w:cs="Times New Roman"/>
        </w:rPr>
      </w:pPr>
      <w:r w:rsidRPr="00BF2644">
        <w:rPr>
          <w:rFonts w:ascii="Times New Roman" w:eastAsia="Garamond" w:hAnsi="Times New Roman" w:cs="Times New Roman"/>
          <w:color w:val="000000" w:themeColor="text1"/>
        </w:rPr>
        <w:t xml:space="preserve">The course costs </w:t>
      </w:r>
      <w:r w:rsidRPr="00BF2644">
        <w:rPr>
          <w:rFonts w:ascii="Times New Roman" w:eastAsia="Garamond" w:hAnsi="Times New Roman" w:cs="Times New Roman"/>
          <w:b/>
          <w:bCs/>
          <w:color w:val="000000" w:themeColor="text1"/>
        </w:rPr>
        <w:t>$</w:t>
      </w:r>
      <w:r w:rsidR="00A000E5">
        <w:rPr>
          <w:rFonts w:ascii="Times New Roman" w:eastAsia="Garamond" w:hAnsi="Times New Roman" w:cs="Times New Roman"/>
          <w:b/>
          <w:bCs/>
          <w:color w:val="000000" w:themeColor="text1"/>
        </w:rPr>
        <w:t>50</w:t>
      </w:r>
      <w:r w:rsidR="00154395">
        <w:rPr>
          <w:rFonts w:ascii="Times New Roman" w:eastAsia="Garamond" w:hAnsi="Times New Roman" w:cs="Times New Roman"/>
          <w:color w:val="000000" w:themeColor="text1"/>
        </w:rPr>
        <w:t xml:space="preserve"> and</w:t>
      </w:r>
      <w:r w:rsidRPr="00BF2644">
        <w:rPr>
          <w:rFonts w:ascii="Times New Roman" w:eastAsia="Garamond" w:hAnsi="Times New Roman" w:cs="Times New Roman"/>
          <w:color w:val="000000" w:themeColor="text1"/>
        </w:rPr>
        <w:t xml:space="preserve"> takes approximately </w:t>
      </w:r>
      <w:r w:rsidR="00A000E5">
        <w:rPr>
          <w:rFonts w:ascii="Times New Roman" w:eastAsia="Garamond" w:hAnsi="Times New Roman" w:cs="Times New Roman"/>
          <w:b/>
          <w:bCs/>
          <w:color w:val="000000" w:themeColor="text1"/>
        </w:rPr>
        <w:t>2.5</w:t>
      </w:r>
      <w:r w:rsidRPr="00BF2644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</w:t>
      </w:r>
      <w:r w:rsidRPr="00BF2644">
        <w:rPr>
          <w:rFonts w:ascii="Times New Roman" w:eastAsia="Garamond" w:hAnsi="Times New Roman" w:cs="Times New Roman"/>
          <w:color w:val="000000" w:themeColor="text1"/>
        </w:rPr>
        <w:t>hours to complete</w:t>
      </w:r>
      <w:r w:rsidR="00154395">
        <w:rPr>
          <w:rFonts w:ascii="Times New Roman" w:eastAsia="Garamond" w:hAnsi="Times New Roman" w:cs="Times New Roman"/>
          <w:color w:val="000000" w:themeColor="text1"/>
        </w:rPr>
        <w:t>. It</w:t>
      </w:r>
      <w:r w:rsidR="00365E65">
        <w:rPr>
          <w:rFonts w:ascii="Times New Roman" w:eastAsia="Garamond" w:hAnsi="Times New Roman" w:cs="Times New Roman"/>
          <w:color w:val="000000" w:themeColor="text1"/>
        </w:rPr>
        <w:t xml:space="preserve"> </w:t>
      </w:r>
      <w:r w:rsidR="00462545">
        <w:rPr>
          <w:rFonts w:ascii="Times New Roman" w:eastAsia="Garamond" w:hAnsi="Times New Roman" w:cs="Times New Roman"/>
          <w:color w:val="000000" w:themeColor="text1"/>
        </w:rPr>
        <w:t>provides an overview of</w:t>
      </w:r>
      <w:r w:rsidR="00431455">
        <w:rPr>
          <w:rFonts w:ascii="Times New Roman" w:eastAsia="Garamond" w:hAnsi="Times New Roman" w:cs="Times New Roman"/>
          <w:color w:val="000000" w:themeColor="text1"/>
        </w:rPr>
        <w:t xml:space="preserve"> the </w:t>
      </w:r>
      <w:r w:rsidR="00513092">
        <w:rPr>
          <w:rFonts w:ascii="Times New Roman" w:eastAsia="Garamond" w:hAnsi="Times New Roman" w:cs="Times New Roman"/>
          <w:color w:val="000000" w:themeColor="text1"/>
        </w:rPr>
        <w:t xml:space="preserve">history </w:t>
      </w:r>
      <w:r w:rsidR="00513092" w:rsidRPr="00513092">
        <w:rPr>
          <w:rFonts w:ascii="Times New Roman" w:eastAsia="Garamond" w:hAnsi="Times New Roman" w:cs="Times New Roman"/>
          <w:color w:val="000000" w:themeColor="text1"/>
        </w:rPr>
        <w:t>of data literacy and data visualization</w:t>
      </w:r>
      <w:r w:rsidR="00513092">
        <w:rPr>
          <w:rFonts w:ascii="Times New Roman" w:eastAsia="Garamond" w:hAnsi="Times New Roman" w:cs="Times New Roman"/>
          <w:color w:val="000000" w:themeColor="text1"/>
        </w:rPr>
        <w:t>,</w:t>
      </w:r>
      <w:r w:rsidR="00012E5C">
        <w:rPr>
          <w:rFonts w:ascii="Times New Roman" w:eastAsia="Garamond" w:hAnsi="Times New Roman" w:cs="Times New Roman"/>
          <w:color w:val="000000" w:themeColor="text1"/>
        </w:rPr>
        <w:t xml:space="preserve"> d</w:t>
      </w:r>
      <w:r w:rsidR="00012E5C" w:rsidRPr="00513092">
        <w:rPr>
          <w:rFonts w:ascii="Times New Roman" w:eastAsia="Garamond" w:hAnsi="Times New Roman" w:cs="Times New Roman"/>
          <w:color w:val="000000" w:themeColor="text1"/>
        </w:rPr>
        <w:t>efine</w:t>
      </w:r>
      <w:r w:rsidR="00012E5C">
        <w:rPr>
          <w:rFonts w:ascii="Times New Roman" w:eastAsia="Garamond" w:hAnsi="Times New Roman" w:cs="Times New Roman"/>
          <w:color w:val="000000" w:themeColor="text1"/>
        </w:rPr>
        <w:t>s</w:t>
      </w:r>
      <w:r w:rsidR="00012E5C" w:rsidRPr="00513092">
        <w:rPr>
          <w:rFonts w:ascii="Times New Roman" w:eastAsia="Garamond" w:hAnsi="Times New Roman" w:cs="Times New Roman"/>
          <w:color w:val="000000" w:themeColor="text1"/>
        </w:rPr>
        <w:t xml:space="preserve"> key principles</w:t>
      </w:r>
      <w:r w:rsidR="00012E5C">
        <w:rPr>
          <w:rFonts w:ascii="Times New Roman" w:eastAsia="Garamond" w:hAnsi="Times New Roman" w:cs="Times New Roman"/>
          <w:color w:val="000000" w:themeColor="text1"/>
        </w:rPr>
        <w:t>,</w:t>
      </w:r>
      <w:r w:rsidR="00365E65">
        <w:rPr>
          <w:rFonts w:ascii="Times New Roman" w:eastAsia="Garamond" w:hAnsi="Times New Roman" w:cs="Times New Roman"/>
          <w:color w:val="000000" w:themeColor="text1"/>
        </w:rPr>
        <w:t xml:space="preserve"> and i</w:t>
      </w:r>
      <w:r w:rsidR="00365E65" w:rsidRPr="00365E65">
        <w:rPr>
          <w:rFonts w:ascii="Times New Roman" w:eastAsia="Garamond" w:hAnsi="Times New Roman" w:cs="Times New Roman"/>
          <w:color w:val="000000" w:themeColor="text1"/>
        </w:rPr>
        <w:t>ncorporate</w:t>
      </w:r>
      <w:r w:rsidR="00365E65">
        <w:rPr>
          <w:rFonts w:ascii="Times New Roman" w:eastAsia="Garamond" w:hAnsi="Times New Roman" w:cs="Times New Roman"/>
          <w:color w:val="000000" w:themeColor="text1"/>
        </w:rPr>
        <w:t>s</w:t>
      </w:r>
      <w:r w:rsidR="00365E65" w:rsidRPr="00365E65">
        <w:rPr>
          <w:rFonts w:ascii="Times New Roman" w:eastAsia="Garamond" w:hAnsi="Times New Roman" w:cs="Times New Roman"/>
          <w:color w:val="000000" w:themeColor="text1"/>
        </w:rPr>
        <w:t xml:space="preserve"> visual perception techniques to help avoid cognitive overload</w:t>
      </w:r>
      <w:r w:rsidR="00365E65">
        <w:rPr>
          <w:rFonts w:ascii="Times New Roman" w:eastAsia="Garamond" w:hAnsi="Times New Roman" w:cs="Times New Roman"/>
          <w:color w:val="000000" w:themeColor="text1"/>
        </w:rPr>
        <w:t>.</w:t>
      </w:r>
    </w:p>
    <w:p w14:paraId="1653BC7D" w14:textId="068F7F88" w:rsidR="0021392C" w:rsidRPr="00BF2644" w:rsidRDefault="0021392C" w:rsidP="00A45D85">
      <w:pPr>
        <w:spacing w:line="276" w:lineRule="auto"/>
        <w:rPr>
          <w:rFonts w:ascii="Times New Roman" w:hAnsi="Times New Roman" w:cs="Times New Roman"/>
        </w:rPr>
      </w:pPr>
    </w:p>
    <w:p w14:paraId="062FE131" w14:textId="06AFC411" w:rsidR="00EB5BCA" w:rsidRDefault="0021392C" w:rsidP="00A45D85">
      <w:pPr>
        <w:spacing w:line="276" w:lineRule="auto"/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 xml:space="preserve">By participating in this course, I will immediately be able to improve our team's </w:t>
      </w:r>
      <w:r w:rsidR="00DF13BE">
        <w:rPr>
          <w:rFonts w:ascii="Times New Roman" w:hAnsi="Times New Roman" w:cs="Times New Roman"/>
        </w:rPr>
        <w:t xml:space="preserve">reporting </w:t>
      </w:r>
      <w:r w:rsidR="00A31785">
        <w:rPr>
          <w:rFonts w:ascii="Times New Roman" w:hAnsi="Times New Roman" w:cs="Times New Roman"/>
        </w:rPr>
        <w:t xml:space="preserve">processes </w:t>
      </w:r>
      <w:r w:rsidR="00EB7459">
        <w:rPr>
          <w:rFonts w:ascii="Times New Roman" w:hAnsi="Times New Roman" w:cs="Times New Roman"/>
        </w:rPr>
        <w:t>by acquiring the skills to make clear and compelling visualizations</w:t>
      </w:r>
      <w:r w:rsidR="00A31785">
        <w:rPr>
          <w:rFonts w:ascii="Times New Roman" w:hAnsi="Times New Roman" w:cs="Times New Roman"/>
        </w:rPr>
        <w:t xml:space="preserve"> from data.</w:t>
      </w:r>
    </w:p>
    <w:p w14:paraId="5931FCA7" w14:textId="0EF51618" w:rsidR="6032650A" w:rsidRPr="00BF2644" w:rsidRDefault="6032650A" w:rsidP="00A45D85">
      <w:pPr>
        <w:spacing w:line="276" w:lineRule="auto"/>
        <w:rPr>
          <w:rFonts w:ascii="Times New Roman" w:hAnsi="Times New Roman" w:cs="Times New Roman"/>
        </w:rPr>
      </w:pPr>
    </w:p>
    <w:p w14:paraId="3F86DB27" w14:textId="675E4F03" w:rsidR="59804E18" w:rsidRPr="00BF2644" w:rsidRDefault="59804E18" w:rsidP="00A45D85">
      <w:pPr>
        <w:spacing w:line="276" w:lineRule="auto"/>
        <w:rPr>
          <w:rFonts w:ascii="Times New Roman" w:hAnsi="Times New Roman" w:cs="Times New Roman"/>
        </w:rPr>
      </w:pPr>
      <w:r w:rsidRPr="00BF2644">
        <w:rPr>
          <w:rFonts w:ascii="Times New Roman" w:eastAsia="Garamond" w:hAnsi="Times New Roman" w:cs="Times New Roman"/>
          <w:color w:val="000000" w:themeColor="text1"/>
        </w:rPr>
        <w:t>Additionally, UNT offers a discount on group registrations for the course if other team members are interested in participating.</w:t>
      </w:r>
    </w:p>
    <w:p w14:paraId="4DA9E884" w14:textId="6F68F07E" w:rsidR="007810F8" w:rsidRPr="00BF2644" w:rsidRDefault="007810F8" w:rsidP="00A45D85">
      <w:pPr>
        <w:spacing w:line="276" w:lineRule="auto"/>
        <w:rPr>
          <w:rFonts w:ascii="Times New Roman" w:hAnsi="Times New Roman" w:cs="Times New Roman"/>
        </w:rPr>
      </w:pPr>
    </w:p>
    <w:p w14:paraId="72B30C52" w14:textId="30752D94" w:rsidR="0021392C" w:rsidRPr="00BF2644" w:rsidRDefault="0021392C" w:rsidP="00A45D85">
      <w:pPr>
        <w:spacing w:line="276" w:lineRule="auto"/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>Thank you for considering my request. I am confident this opportunity will contribute to both my professional development and the success of our organization.</w:t>
      </w:r>
    </w:p>
    <w:p w14:paraId="59EC99A0" w14:textId="77777777" w:rsidR="0021392C" w:rsidRPr="00BF2644" w:rsidRDefault="0021392C" w:rsidP="0021392C">
      <w:pPr>
        <w:rPr>
          <w:rFonts w:ascii="Times New Roman" w:hAnsi="Times New Roman" w:cs="Times New Roman"/>
        </w:rPr>
      </w:pPr>
    </w:p>
    <w:p w14:paraId="64CE8848" w14:textId="77777777" w:rsidR="0021392C" w:rsidRPr="00BF2644" w:rsidRDefault="0021392C" w:rsidP="0021392C">
      <w:pPr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 xml:space="preserve">Best regards,  </w:t>
      </w:r>
    </w:p>
    <w:p w14:paraId="624F2758" w14:textId="77777777" w:rsidR="0021392C" w:rsidRPr="00BF2644" w:rsidRDefault="0021392C" w:rsidP="0021392C">
      <w:pPr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 xml:space="preserve">[Your Name]  </w:t>
      </w:r>
    </w:p>
    <w:p w14:paraId="3D115617" w14:textId="2AF96742" w:rsidR="00DF4CD0" w:rsidRPr="00BF2644" w:rsidRDefault="0021392C" w:rsidP="00E167AC">
      <w:pPr>
        <w:rPr>
          <w:rFonts w:ascii="Times New Roman" w:hAnsi="Times New Roman" w:cs="Times New Roman"/>
        </w:rPr>
      </w:pPr>
      <w:r w:rsidRPr="00BF2644">
        <w:rPr>
          <w:rFonts w:ascii="Times New Roman" w:hAnsi="Times New Roman" w:cs="Times New Roman"/>
        </w:rPr>
        <w:t xml:space="preserve">[Your Position] </w:t>
      </w:r>
    </w:p>
    <w:sectPr w:rsidR="00DF4CD0" w:rsidRPr="00BF2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627E" w14:textId="77777777" w:rsidR="009F2BA7" w:rsidRDefault="009F2BA7" w:rsidP="0021392C">
      <w:r>
        <w:separator/>
      </w:r>
    </w:p>
  </w:endnote>
  <w:endnote w:type="continuationSeparator" w:id="0">
    <w:p w14:paraId="73AFFAAB" w14:textId="77777777" w:rsidR="009F2BA7" w:rsidRDefault="009F2BA7" w:rsidP="0021392C">
      <w:r>
        <w:continuationSeparator/>
      </w:r>
    </w:p>
  </w:endnote>
  <w:endnote w:type="continuationNotice" w:id="1">
    <w:p w14:paraId="792BDCA7" w14:textId="77777777" w:rsidR="009F2BA7" w:rsidRDefault="009F2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1E8E" w14:textId="77777777" w:rsidR="0021392C" w:rsidRDefault="0021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1AEF" w14:textId="77777777" w:rsidR="0021392C" w:rsidRDefault="00213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5E2E" w14:textId="77777777" w:rsidR="0021392C" w:rsidRDefault="0021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2F1D" w14:textId="77777777" w:rsidR="009F2BA7" w:rsidRDefault="009F2BA7" w:rsidP="0021392C">
      <w:r>
        <w:separator/>
      </w:r>
    </w:p>
  </w:footnote>
  <w:footnote w:type="continuationSeparator" w:id="0">
    <w:p w14:paraId="53B1E113" w14:textId="77777777" w:rsidR="009F2BA7" w:rsidRDefault="009F2BA7" w:rsidP="0021392C">
      <w:r>
        <w:continuationSeparator/>
      </w:r>
    </w:p>
  </w:footnote>
  <w:footnote w:type="continuationNotice" w:id="1">
    <w:p w14:paraId="310EEFA8" w14:textId="77777777" w:rsidR="009F2BA7" w:rsidRDefault="009F2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D7A1" w14:textId="5CFAECE4" w:rsidR="0021392C" w:rsidRDefault="0021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E3E2" w14:textId="215EE0BD" w:rsidR="0021392C" w:rsidRDefault="00213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8B25" w14:textId="57B1D9BC" w:rsidR="0021392C" w:rsidRDefault="00213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AC"/>
    <w:rsid w:val="00010A9D"/>
    <w:rsid w:val="0001258E"/>
    <w:rsid w:val="00012E5C"/>
    <w:rsid w:val="00016B83"/>
    <w:rsid w:val="0004023E"/>
    <w:rsid w:val="000469C9"/>
    <w:rsid w:val="00062168"/>
    <w:rsid w:val="00062A52"/>
    <w:rsid w:val="0006752B"/>
    <w:rsid w:val="00070CCA"/>
    <w:rsid w:val="0009232B"/>
    <w:rsid w:val="000A6ECE"/>
    <w:rsid w:val="000B3120"/>
    <w:rsid w:val="000B6692"/>
    <w:rsid w:val="000C2D20"/>
    <w:rsid w:val="000C4CF9"/>
    <w:rsid w:val="000D3961"/>
    <w:rsid w:val="000E3D74"/>
    <w:rsid w:val="000F1F98"/>
    <w:rsid w:val="000F3691"/>
    <w:rsid w:val="000F673C"/>
    <w:rsid w:val="000F7032"/>
    <w:rsid w:val="00107826"/>
    <w:rsid w:val="00115DE6"/>
    <w:rsid w:val="00131254"/>
    <w:rsid w:val="00154395"/>
    <w:rsid w:val="00186137"/>
    <w:rsid w:val="00186A3A"/>
    <w:rsid w:val="001975EF"/>
    <w:rsid w:val="001C7B2F"/>
    <w:rsid w:val="001D5915"/>
    <w:rsid w:val="00201345"/>
    <w:rsid w:val="002066AD"/>
    <w:rsid w:val="0021392C"/>
    <w:rsid w:val="0024466E"/>
    <w:rsid w:val="00244A05"/>
    <w:rsid w:val="002945E3"/>
    <w:rsid w:val="00296760"/>
    <w:rsid w:val="00297B8E"/>
    <w:rsid w:val="002C0993"/>
    <w:rsid w:val="002C13FD"/>
    <w:rsid w:val="002D2AD7"/>
    <w:rsid w:val="003055CB"/>
    <w:rsid w:val="00316685"/>
    <w:rsid w:val="00323BA5"/>
    <w:rsid w:val="00333EB0"/>
    <w:rsid w:val="00334957"/>
    <w:rsid w:val="00343F77"/>
    <w:rsid w:val="00365E65"/>
    <w:rsid w:val="0039388A"/>
    <w:rsid w:val="003A4369"/>
    <w:rsid w:val="003C0059"/>
    <w:rsid w:val="003E5351"/>
    <w:rsid w:val="00414893"/>
    <w:rsid w:val="00431455"/>
    <w:rsid w:val="00440764"/>
    <w:rsid w:val="00450E86"/>
    <w:rsid w:val="00453001"/>
    <w:rsid w:val="004538E1"/>
    <w:rsid w:val="00455267"/>
    <w:rsid w:val="00462545"/>
    <w:rsid w:val="00471E1A"/>
    <w:rsid w:val="004B07ED"/>
    <w:rsid w:val="004C0058"/>
    <w:rsid w:val="004D0D3B"/>
    <w:rsid w:val="004F2D7A"/>
    <w:rsid w:val="004F54C3"/>
    <w:rsid w:val="00504A80"/>
    <w:rsid w:val="005062BE"/>
    <w:rsid w:val="00512626"/>
    <w:rsid w:val="00513092"/>
    <w:rsid w:val="005169E4"/>
    <w:rsid w:val="005279C2"/>
    <w:rsid w:val="00550322"/>
    <w:rsid w:val="005563B1"/>
    <w:rsid w:val="00570471"/>
    <w:rsid w:val="0058256A"/>
    <w:rsid w:val="005829B4"/>
    <w:rsid w:val="00586F52"/>
    <w:rsid w:val="005A0523"/>
    <w:rsid w:val="005D048E"/>
    <w:rsid w:val="005D2D33"/>
    <w:rsid w:val="005F6841"/>
    <w:rsid w:val="00606456"/>
    <w:rsid w:val="00627705"/>
    <w:rsid w:val="006728D2"/>
    <w:rsid w:val="00673C83"/>
    <w:rsid w:val="006777AB"/>
    <w:rsid w:val="00680857"/>
    <w:rsid w:val="0068091C"/>
    <w:rsid w:val="006C499A"/>
    <w:rsid w:val="006D5BE8"/>
    <w:rsid w:val="00704275"/>
    <w:rsid w:val="007053C7"/>
    <w:rsid w:val="00707B0D"/>
    <w:rsid w:val="007810F8"/>
    <w:rsid w:val="0078458F"/>
    <w:rsid w:val="0079735E"/>
    <w:rsid w:val="007B42E0"/>
    <w:rsid w:val="007C2194"/>
    <w:rsid w:val="007C6D7B"/>
    <w:rsid w:val="0080345A"/>
    <w:rsid w:val="00830CCE"/>
    <w:rsid w:val="00843F8F"/>
    <w:rsid w:val="00851132"/>
    <w:rsid w:val="00861610"/>
    <w:rsid w:val="00866114"/>
    <w:rsid w:val="008670E5"/>
    <w:rsid w:val="00881986"/>
    <w:rsid w:val="00895F02"/>
    <w:rsid w:val="008A0ADB"/>
    <w:rsid w:val="008A0D31"/>
    <w:rsid w:val="008A2CEB"/>
    <w:rsid w:val="008A65D7"/>
    <w:rsid w:val="008B353B"/>
    <w:rsid w:val="008B3A82"/>
    <w:rsid w:val="008C6534"/>
    <w:rsid w:val="008D3C40"/>
    <w:rsid w:val="008D7F4B"/>
    <w:rsid w:val="008E36AD"/>
    <w:rsid w:val="008E4450"/>
    <w:rsid w:val="00915F08"/>
    <w:rsid w:val="00923C68"/>
    <w:rsid w:val="00926D9C"/>
    <w:rsid w:val="0094067E"/>
    <w:rsid w:val="009429A8"/>
    <w:rsid w:val="00950C5B"/>
    <w:rsid w:val="00971912"/>
    <w:rsid w:val="0097460C"/>
    <w:rsid w:val="009825C0"/>
    <w:rsid w:val="0098407C"/>
    <w:rsid w:val="009A0185"/>
    <w:rsid w:val="009D079F"/>
    <w:rsid w:val="009D57D9"/>
    <w:rsid w:val="009F2BA7"/>
    <w:rsid w:val="009F319A"/>
    <w:rsid w:val="009F4F85"/>
    <w:rsid w:val="00A000E5"/>
    <w:rsid w:val="00A0443C"/>
    <w:rsid w:val="00A07EE7"/>
    <w:rsid w:val="00A152D9"/>
    <w:rsid w:val="00A31785"/>
    <w:rsid w:val="00A45D85"/>
    <w:rsid w:val="00A56EFD"/>
    <w:rsid w:val="00A85BF8"/>
    <w:rsid w:val="00AA31E1"/>
    <w:rsid w:val="00AB42E9"/>
    <w:rsid w:val="00AC06EF"/>
    <w:rsid w:val="00AD4BAB"/>
    <w:rsid w:val="00AE4CAA"/>
    <w:rsid w:val="00B12E64"/>
    <w:rsid w:val="00B21C72"/>
    <w:rsid w:val="00B31D95"/>
    <w:rsid w:val="00B56BEE"/>
    <w:rsid w:val="00B80FD8"/>
    <w:rsid w:val="00B860F6"/>
    <w:rsid w:val="00BA2C9F"/>
    <w:rsid w:val="00BA354F"/>
    <w:rsid w:val="00BB79CE"/>
    <w:rsid w:val="00BC53C7"/>
    <w:rsid w:val="00BF2644"/>
    <w:rsid w:val="00BF40C3"/>
    <w:rsid w:val="00C01E9C"/>
    <w:rsid w:val="00C35E3F"/>
    <w:rsid w:val="00C54A1A"/>
    <w:rsid w:val="00C763C8"/>
    <w:rsid w:val="00C76567"/>
    <w:rsid w:val="00C96907"/>
    <w:rsid w:val="00CA216B"/>
    <w:rsid w:val="00CB5107"/>
    <w:rsid w:val="00CB6189"/>
    <w:rsid w:val="00CC01FC"/>
    <w:rsid w:val="00CE568D"/>
    <w:rsid w:val="00D32682"/>
    <w:rsid w:val="00D561FF"/>
    <w:rsid w:val="00D627FC"/>
    <w:rsid w:val="00D72EED"/>
    <w:rsid w:val="00D846E2"/>
    <w:rsid w:val="00D84915"/>
    <w:rsid w:val="00D95983"/>
    <w:rsid w:val="00DB4A00"/>
    <w:rsid w:val="00DD29F8"/>
    <w:rsid w:val="00DF13BE"/>
    <w:rsid w:val="00DF4CD0"/>
    <w:rsid w:val="00E10894"/>
    <w:rsid w:val="00E167AC"/>
    <w:rsid w:val="00E21882"/>
    <w:rsid w:val="00E2791D"/>
    <w:rsid w:val="00E3542F"/>
    <w:rsid w:val="00E35501"/>
    <w:rsid w:val="00E5538A"/>
    <w:rsid w:val="00E855F4"/>
    <w:rsid w:val="00EB4B99"/>
    <w:rsid w:val="00EB5BCA"/>
    <w:rsid w:val="00EB7459"/>
    <w:rsid w:val="00EB7DDD"/>
    <w:rsid w:val="00EC46CE"/>
    <w:rsid w:val="00EC70C6"/>
    <w:rsid w:val="00EE3BB8"/>
    <w:rsid w:val="00EE6343"/>
    <w:rsid w:val="00EE6BA7"/>
    <w:rsid w:val="00EF10DE"/>
    <w:rsid w:val="00F2655F"/>
    <w:rsid w:val="00F40352"/>
    <w:rsid w:val="00F40EB7"/>
    <w:rsid w:val="00F52C56"/>
    <w:rsid w:val="00F700E6"/>
    <w:rsid w:val="00F72B32"/>
    <w:rsid w:val="00F92B8E"/>
    <w:rsid w:val="00FB0097"/>
    <w:rsid w:val="00FC20BC"/>
    <w:rsid w:val="00FC21AE"/>
    <w:rsid w:val="00FE4409"/>
    <w:rsid w:val="00FE7611"/>
    <w:rsid w:val="0653D4FD"/>
    <w:rsid w:val="0DF21BB3"/>
    <w:rsid w:val="132E8751"/>
    <w:rsid w:val="234E2A51"/>
    <w:rsid w:val="3F1D02B4"/>
    <w:rsid w:val="59804E18"/>
    <w:rsid w:val="5F872F51"/>
    <w:rsid w:val="6032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526B1"/>
  <w15:chartTrackingRefBased/>
  <w15:docId w15:val="{0134B49A-11DD-5848-9CFC-873F6E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UNT">
    <w:name w:val="Heading 1 (UNT)"/>
    <w:basedOn w:val="Heading1"/>
    <w:link w:val="Heading1UNTChar"/>
    <w:qFormat/>
    <w:rsid w:val="00CE568D"/>
    <w:pPr>
      <w:spacing w:before="240" w:after="0"/>
    </w:pPr>
    <w:rPr>
      <w:color w:val="00853E"/>
      <w:sz w:val="32"/>
      <w:szCs w:val="32"/>
    </w:rPr>
  </w:style>
  <w:style w:type="character" w:customStyle="1" w:styleId="Heading1UNTChar">
    <w:name w:val="Heading 1 (UNT) Char"/>
    <w:basedOn w:val="Heading1Char"/>
    <w:link w:val="Heading1UNT"/>
    <w:rsid w:val="00CE568D"/>
    <w:rPr>
      <w:rFonts w:asciiTheme="majorHAnsi" w:eastAsiaTheme="majorEastAsia" w:hAnsiTheme="majorHAnsi" w:cstheme="majorBidi"/>
      <w:color w:val="00853E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5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7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7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7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7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92C"/>
  </w:style>
  <w:style w:type="paragraph" w:styleId="Footer">
    <w:name w:val="footer"/>
    <w:basedOn w:val="Normal"/>
    <w:link w:val="FooterChar"/>
    <w:uiPriority w:val="99"/>
    <w:unhideWhenUsed/>
    <w:rsid w:val="00213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92C"/>
  </w:style>
  <w:style w:type="paragraph" w:styleId="Revision">
    <w:name w:val="Revision"/>
    <w:hidden/>
    <w:uiPriority w:val="99"/>
    <w:semiHidden/>
    <w:rsid w:val="007810F8"/>
  </w:style>
  <w:style w:type="character" w:styleId="CommentReference">
    <w:name w:val="annotation reference"/>
    <w:basedOn w:val="DefaultParagraphFont"/>
    <w:uiPriority w:val="99"/>
    <w:semiHidden/>
    <w:unhideWhenUsed/>
    <w:rsid w:val="004B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learning.unt.edu/unt/course/course.aspx?C=72&amp;pc=9&amp;mc=35&amp;sc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56588A870F64CBFDC3ADF5DC332C1" ma:contentTypeVersion="10" ma:contentTypeDescription="Create a new document." ma:contentTypeScope="" ma:versionID="4f179fca5c76bc35d67d29f704acab90">
  <xsd:schema xmlns:xsd="http://www.w3.org/2001/XMLSchema" xmlns:xs="http://www.w3.org/2001/XMLSchema" xmlns:p="http://schemas.microsoft.com/office/2006/metadata/properties" xmlns:ns2="ea459773-8d5b-4c8b-a4e3-a2737d583459" xmlns:ns3="d9738146-b5fc-45d1-b1b7-82162e5e924b" targetNamespace="http://schemas.microsoft.com/office/2006/metadata/properties" ma:root="true" ma:fieldsID="66224bb55eefad1bb36a72c44c68e146" ns2:_="" ns3:_="">
    <xsd:import namespace="ea459773-8d5b-4c8b-a4e3-a2737d583459"/>
    <xsd:import namespace="d9738146-b5fc-45d1-b1b7-82162e5e9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9773-8d5b-4c8b-a4e3-a2737d583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8146-b5fc-45d1-b1b7-82162e5e9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A623C-BFDD-4CE1-9E36-2D8CE7CC0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5CD70-9CDB-4093-B079-6B050FFB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AAC1D-82D1-44A6-A675-0A6C27DE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59773-8d5b-4c8b-a4e3-a2737d583459"/>
    <ds:schemaRef ds:uri="d9738146-b5fc-45d1-b1b7-82162e5e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Benjamin</dc:creator>
  <cp:keywords/>
  <dc:description/>
  <cp:lastModifiedBy>White, Rhiannon</cp:lastModifiedBy>
  <cp:revision>21</cp:revision>
  <dcterms:created xsi:type="dcterms:W3CDTF">2024-10-16T14:34:00Z</dcterms:created>
  <dcterms:modified xsi:type="dcterms:W3CDTF">2024-10-16T20:53:00Z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0x01010004E56588A870F64CBFDC3ADF5DC332C1</vt:lpwstr>
  </property>
</Properties>
</file>